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93" w:rsidRPr="003A1F15" w:rsidRDefault="0019419F" w:rsidP="0076566F">
      <w:pPr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 w:rsidRPr="004506D6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76200</wp:posOffset>
                </wp:positionV>
                <wp:extent cx="752475" cy="342900"/>
                <wp:effectExtent l="0" t="0" r="0" b="0"/>
                <wp:wrapNone/>
                <wp:docPr id="1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E2" w:rsidRPr="0094512A" w:rsidRDefault="00CD3193" w:rsidP="00CD319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C565E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2" o:spid="_x0000_s1026" type="#_x0000_t202" style="position:absolute;margin-left:449.25pt;margin-top:6pt;width:59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fStw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" filled="f" stroked="f">
                <v:textbox>
                  <w:txbxContent>
                    <w:p w:rsidR="00AE60E2" w:rsidRPr="0094512A" w:rsidRDefault="00CD3193" w:rsidP="00CD319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C565E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EB64AA" w:rsidRPr="003A1F15" w:rsidRDefault="0087505E" w:rsidP="00EB64AA">
      <w:pPr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3A1F15">
        <w:rPr>
          <w:rFonts w:ascii="標楷體" w:eastAsia="標楷體" w:hAnsi="標楷體" w:hint="eastAsia"/>
          <w:b/>
          <w:bCs/>
          <w:sz w:val="36"/>
          <w:szCs w:val="36"/>
        </w:rPr>
        <w:t>補助款</w:t>
      </w:r>
      <w:r w:rsidR="00EF1286">
        <w:rPr>
          <w:rFonts w:ascii="標楷體" w:eastAsia="標楷體" w:hAnsi="標楷體" w:hint="eastAsia"/>
          <w:b/>
          <w:bCs/>
          <w:sz w:val="36"/>
          <w:szCs w:val="36"/>
        </w:rPr>
        <w:t>領款切結書</w:t>
      </w:r>
    </w:p>
    <w:p w:rsidR="00EB64AA" w:rsidRPr="00813ABC" w:rsidRDefault="00EB64AA" w:rsidP="00EB64AA">
      <w:pPr>
        <w:spacing w:line="360" w:lineRule="auto"/>
        <w:ind w:left="2" w:hanging="2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813ABC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13ABC">
        <w:rPr>
          <w:rFonts w:ascii="標楷體" w:eastAsia="標楷體" w:hAnsi="標楷體"/>
          <w:sz w:val="36"/>
          <w:szCs w:val="36"/>
        </w:rPr>
        <w:t>茲</w:t>
      </w:r>
      <w:r w:rsidR="006779AA" w:rsidRPr="00813ABC">
        <w:rPr>
          <w:rFonts w:ascii="標楷體" w:eastAsia="標楷體" w:hAnsi="標楷體" w:hint="eastAsia"/>
          <w:sz w:val="36"/>
          <w:szCs w:val="36"/>
        </w:rPr>
        <w:t>收</w:t>
      </w:r>
      <w:r w:rsidRPr="00813ABC">
        <w:rPr>
          <w:rFonts w:ascii="標楷體" w:eastAsia="標楷體" w:hAnsi="標楷體"/>
          <w:sz w:val="36"/>
          <w:szCs w:val="36"/>
        </w:rPr>
        <w:t>到</w:t>
      </w:r>
      <w:r w:rsidR="0076566F" w:rsidRPr="00813ABC">
        <w:rPr>
          <w:rFonts w:ascii="標楷體" w:eastAsia="標楷體" w:hAnsi="標楷體" w:hint="eastAsia"/>
          <w:sz w:val="36"/>
          <w:szCs w:val="36"/>
          <w:u w:val="single"/>
        </w:rPr>
        <w:t>臺</w:t>
      </w:r>
      <w:r w:rsidR="00FA16CF" w:rsidRPr="00813ABC">
        <w:rPr>
          <w:rFonts w:ascii="標楷體" w:eastAsia="標楷體" w:hAnsi="標楷體" w:hint="eastAsia"/>
          <w:sz w:val="36"/>
          <w:szCs w:val="36"/>
          <w:u w:val="single"/>
        </w:rPr>
        <w:t>中市</w:t>
      </w:r>
      <w:r w:rsidR="0076566F" w:rsidRPr="00813ABC">
        <w:rPr>
          <w:rFonts w:ascii="標楷體" w:eastAsia="標楷體" w:hAnsi="標楷體" w:hint="eastAsia"/>
          <w:sz w:val="36"/>
          <w:szCs w:val="36"/>
          <w:u w:val="single"/>
        </w:rPr>
        <w:t>政府</w:t>
      </w:r>
      <w:r w:rsidR="0076566F" w:rsidRPr="00813ABC">
        <w:rPr>
          <w:rFonts w:ascii="標楷體" w:eastAsia="標楷體" w:hAnsi="標楷體"/>
          <w:sz w:val="36"/>
          <w:szCs w:val="36"/>
          <w:u w:val="single"/>
        </w:rPr>
        <w:t>經濟發展局</w:t>
      </w:r>
      <w:r w:rsidR="001C565E" w:rsidRPr="00813AB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F163A8">
        <w:rPr>
          <w:rFonts w:ascii="標楷體" w:eastAsia="標楷體" w:hAnsi="標楷體"/>
          <w:sz w:val="36"/>
          <w:szCs w:val="36"/>
          <w:u w:val="single"/>
        </w:rPr>
        <w:t>8</w:t>
      </w:r>
      <w:r w:rsidR="001C565E" w:rsidRPr="00813ABC">
        <w:rPr>
          <w:rFonts w:ascii="標楷體" w:eastAsia="標楷體" w:hAnsi="標楷體" w:hint="eastAsia"/>
          <w:sz w:val="36"/>
          <w:szCs w:val="36"/>
          <w:u w:val="single"/>
        </w:rPr>
        <w:t>年度推動設置太陽光電</w:t>
      </w:r>
      <w:r w:rsidR="004506D6" w:rsidRPr="00813ABC">
        <w:rPr>
          <w:rFonts w:ascii="標楷體" w:eastAsia="標楷體" w:hAnsi="標楷體" w:hint="eastAsia"/>
          <w:sz w:val="36"/>
          <w:szCs w:val="36"/>
          <w:u w:val="single"/>
        </w:rPr>
        <w:t>發電</w:t>
      </w:r>
      <w:r w:rsidR="001C565E" w:rsidRPr="00813ABC">
        <w:rPr>
          <w:rFonts w:ascii="標楷體" w:eastAsia="標楷體" w:hAnsi="標楷體" w:hint="eastAsia"/>
          <w:sz w:val="36"/>
          <w:szCs w:val="36"/>
          <w:u w:val="single"/>
        </w:rPr>
        <w:t>系統實施計畫</w:t>
      </w:r>
      <w:r w:rsidRPr="00813ABC">
        <w:rPr>
          <w:rFonts w:ascii="標楷體" w:eastAsia="標楷體" w:hAnsi="標楷體" w:hint="eastAsia"/>
          <w:sz w:val="36"/>
          <w:szCs w:val="36"/>
        </w:rPr>
        <w:t>之</w:t>
      </w:r>
      <w:r w:rsidRPr="00813ABC">
        <w:rPr>
          <w:rFonts w:ascii="標楷體" w:eastAsia="標楷體" w:hAnsi="標楷體"/>
          <w:sz w:val="36"/>
          <w:szCs w:val="36"/>
        </w:rPr>
        <w:t>補助經費</w:t>
      </w:r>
    </w:p>
    <w:p w:rsidR="00EB64AA" w:rsidRPr="00813ABC" w:rsidRDefault="00EB64AA" w:rsidP="00EB64AA">
      <w:pPr>
        <w:spacing w:line="360" w:lineRule="auto"/>
        <w:ind w:left="2" w:hanging="2"/>
        <w:rPr>
          <w:rFonts w:ascii="標楷體" w:eastAsia="標楷體" w:hAnsi="標楷體" w:hint="eastAsia"/>
          <w:szCs w:val="36"/>
        </w:rPr>
      </w:pPr>
    </w:p>
    <w:p w:rsidR="00EB64AA" w:rsidRPr="00813ABC" w:rsidRDefault="00EB64AA" w:rsidP="00EB64AA">
      <w:pPr>
        <w:pStyle w:val="af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813ABC">
        <w:rPr>
          <w:rFonts w:ascii="標楷體" w:eastAsia="標楷體" w:hAnsi="標楷體" w:hint="eastAsia"/>
          <w:bCs/>
          <w:sz w:val="36"/>
          <w:szCs w:val="36"/>
        </w:rPr>
        <w:t>計</w:t>
      </w:r>
      <w:r w:rsidRPr="00813ABC">
        <w:rPr>
          <w:rFonts w:ascii="標楷體" w:eastAsia="標楷體" w:hAnsi="標楷體"/>
          <w:bCs/>
          <w:sz w:val="36"/>
          <w:szCs w:val="36"/>
        </w:rPr>
        <w:t>新臺幣</w:t>
      </w:r>
      <w:r w:rsidRPr="00813ABC">
        <w:rPr>
          <w:rFonts w:ascii="標楷體" w:eastAsia="標楷體" w:hAnsi="標楷體"/>
          <w:bCs/>
          <w:sz w:val="36"/>
          <w:szCs w:val="36"/>
          <w:u w:val="single"/>
        </w:rPr>
        <w:t xml:space="preserve">    </w:t>
      </w:r>
      <w:r w:rsidRPr="00813ABC">
        <w:rPr>
          <w:rFonts w:ascii="標楷體" w:eastAsia="標楷體" w:hAnsi="標楷體" w:hint="eastAsia"/>
          <w:bCs/>
          <w:sz w:val="36"/>
          <w:szCs w:val="36"/>
        </w:rPr>
        <w:t>拾</w:t>
      </w:r>
      <w:r w:rsidRPr="00813ABC">
        <w:rPr>
          <w:rFonts w:ascii="標楷體" w:eastAsia="標楷體" w:hAnsi="標楷體"/>
          <w:bCs/>
          <w:sz w:val="36"/>
          <w:szCs w:val="36"/>
          <w:u w:val="single"/>
        </w:rPr>
        <w:t xml:space="preserve">    </w:t>
      </w:r>
      <w:r w:rsidRPr="00813ABC">
        <w:rPr>
          <w:rFonts w:ascii="標楷體" w:eastAsia="標楷體" w:hAnsi="標楷體"/>
          <w:bCs/>
          <w:sz w:val="36"/>
          <w:szCs w:val="36"/>
        </w:rPr>
        <w:t>萬</w:t>
      </w:r>
      <w:r w:rsidRPr="00813ABC">
        <w:rPr>
          <w:rFonts w:ascii="標楷體" w:eastAsia="標楷體" w:hAnsi="標楷體"/>
          <w:bCs/>
          <w:sz w:val="36"/>
          <w:szCs w:val="36"/>
          <w:u w:val="single"/>
        </w:rPr>
        <w:t xml:space="preserve">    </w:t>
      </w:r>
      <w:r w:rsidRPr="00813ABC">
        <w:rPr>
          <w:rFonts w:ascii="標楷體" w:eastAsia="標楷體" w:hAnsi="標楷體"/>
          <w:bCs/>
          <w:sz w:val="36"/>
          <w:szCs w:val="36"/>
        </w:rPr>
        <w:t>仟</w:t>
      </w:r>
      <w:r w:rsidRPr="00813ABC">
        <w:rPr>
          <w:rFonts w:ascii="標楷體" w:eastAsia="標楷體" w:hAnsi="標楷體"/>
          <w:bCs/>
          <w:sz w:val="36"/>
          <w:szCs w:val="36"/>
          <w:u w:val="single"/>
        </w:rPr>
        <w:t xml:space="preserve">    </w:t>
      </w:r>
      <w:r w:rsidRPr="00813ABC">
        <w:rPr>
          <w:rFonts w:ascii="標楷體" w:eastAsia="標楷體" w:hAnsi="標楷體"/>
          <w:bCs/>
          <w:sz w:val="36"/>
          <w:szCs w:val="36"/>
        </w:rPr>
        <w:t>佰</w:t>
      </w:r>
      <w:r w:rsidRPr="00813ABC">
        <w:rPr>
          <w:rFonts w:ascii="標楷體" w:eastAsia="標楷體" w:hAnsi="標楷體"/>
          <w:bCs/>
          <w:sz w:val="36"/>
          <w:szCs w:val="36"/>
          <w:u w:val="single"/>
        </w:rPr>
        <w:t xml:space="preserve">    </w:t>
      </w:r>
      <w:r w:rsidRPr="00813ABC">
        <w:rPr>
          <w:rFonts w:ascii="標楷體" w:eastAsia="標楷體" w:hAnsi="標楷體"/>
          <w:bCs/>
          <w:sz w:val="36"/>
          <w:szCs w:val="36"/>
        </w:rPr>
        <w:t>元整</w:t>
      </w:r>
      <w:r w:rsidR="006779AA" w:rsidRPr="00813ABC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Pr="00813ABC">
        <w:rPr>
          <w:rFonts w:ascii="標楷體" w:eastAsia="標楷體" w:hAnsi="標楷體" w:hint="eastAsia"/>
          <w:bCs/>
          <w:sz w:val="36"/>
          <w:szCs w:val="36"/>
        </w:rPr>
        <w:t>(金額大寫，請用零、壹、貳、參、肆、伍、陸、柒、捌、玖)</w:t>
      </w:r>
      <w:r w:rsidRPr="00813ABC">
        <w:rPr>
          <w:rFonts w:ascii="標楷體" w:eastAsia="標楷體" w:hAnsi="標楷體"/>
          <w:sz w:val="36"/>
          <w:szCs w:val="36"/>
        </w:rPr>
        <w:t>，</w:t>
      </w:r>
      <w:r w:rsidRPr="00813ABC">
        <w:rPr>
          <w:rFonts w:ascii="標楷體" w:eastAsia="標楷體" w:hAnsi="標楷體" w:hint="eastAsia"/>
          <w:sz w:val="36"/>
          <w:szCs w:val="36"/>
        </w:rPr>
        <w:t>業經收訖</w:t>
      </w:r>
      <w:r w:rsidR="006779AA" w:rsidRPr="00813ABC">
        <w:rPr>
          <w:rFonts w:ascii="標楷體" w:eastAsia="標楷體" w:hAnsi="標楷體"/>
          <w:bCs/>
          <w:sz w:val="36"/>
          <w:szCs w:val="36"/>
        </w:rPr>
        <w:t>無訛</w:t>
      </w:r>
      <w:r w:rsidR="006779AA" w:rsidRPr="00813ABC">
        <w:rPr>
          <w:rFonts w:ascii="標楷體" w:eastAsia="標楷體" w:hAnsi="標楷體" w:hint="eastAsia"/>
          <w:bCs/>
          <w:sz w:val="36"/>
          <w:szCs w:val="36"/>
        </w:rPr>
        <w:t>特立</w:t>
      </w:r>
      <w:r w:rsidRPr="00813ABC">
        <w:rPr>
          <w:rFonts w:ascii="標楷體" w:eastAsia="標楷體" w:hAnsi="標楷體" w:hint="eastAsia"/>
          <w:sz w:val="36"/>
          <w:szCs w:val="36"/>
        </w:rPr>
        <w:t>據為憑</w:t>
      </w:r>
      <w:r w:rsidRPr="00813ABC">
        <w:rPr>
          <w:rFonts w:ascii="標楷體" w:eastAsia="標楷體" w:hAnsi="標楷體"/>
          <w:bCs/>
          <w:sz w:val="36"/>
          <w:szCs w:val="36"/>
        </w:rPr>
        <w:t>。</w:t>
      </w:r>
    </w:p>
    <w:p w:rsidR="00EB64AA" w:rsidRPr="00813ABC" w:rsidRDefault="00EB64AA" w:rsidP="00EB64AA">
      <w:pPr>
        <w:spacing w:line="360" w:lineRule="auto"/>
        <w:ind w:left="480" w:firstLine="480"/>
        <w:rPr>
          <w:rFonts w:ascii="標楷體" w:eastAsia="標楷體" w:hAnsi="標楷體" w:hint="eastAsia"/>
          <w:sz w:val="36"/>
          <w:szCs w:val="36"/>
        </w:rPr>
      </w:pPr>
      <w:r w:rsidRPr="00813ABC">
        <w:rPr>
          <w:rFonts w:ascii="標楷體" w:eastAsia="標楷體" w:hAnsi="標楷體" w:hint="eastAsia"/>
          <w:sz w:val="36"/>
          <w:szCs w:val="36"/>
        </w:rPr>
        <w:t>此 據</w:t>
      </w:r>
    </w:p>
    <w:p w:rsidR="00EB64AA" w:rsidRPr="00813ABC" w:rsidRDefault="0076566F" w:rsidP="00CE6C61">
      <w:pPr>
        <w:ind w:firstLineChars="450" w:firstLine="1620"/>
        <w:rPr>
          <w:rFonts w:ascii="標楷體" w:eastAsia="標楷體" w:hAnsi="標楷體" w:hint="eastAsia"/>
          <w:sz w:val="36"/>
          <w:szCs w:val="36"/>
        </w:rPr>
      </w:pPr>
      <w:r w:rsidRPr="00813ABC">
        <w:rPr>
          <w:rFonts w:ascii="標楷體" w:eastAsia="標楷體" w:hAnsi="標楷體" w:hint="eastAsia"/>
          <w:sz w:val="36"/>
          <w:szCs w:val="36"/>
        </w:rPr>
        <w:t>臺</w:t>
      </w:r>
      <w:r w:rsidR="00FA16CF" w:rsidRPr="00813ABC">
        <w:rPr>
          <w:rFonts w:ascii="標楷體" w:eastAsia="標楷體" w:hAnsi="標楷體" w:hint="eastAsia"/>
          <w:sz w:val="36"/>
          <w:szCs w:val="36"/>
        </w:rPr>
        <w:t>中市</w:t>
      </w:r>
      <w:r w:rsidR="00EB64AA" w:rsidRPr="00813ABC">
        <w:rPr>
          <w:rFonts w:ascii="標楷體" w:eastAsia="標楷體" w:hAnsi="標楷體" w:hint="eastAsia"/>
          <w:sz w:val="36"/>
          <w:szCs w:val="36"/>
        </w:rPr>
        <w:t>政府經濟發展局</w:t>
      </w:r>
    </w:p>
    <w:p w:rsidR="00CE6C61" w:rsidRPr="00813ABC" w:rsidRDefault="00CE6C61" w:rsidP="00CE6C61">
      <w:pPr>
        <w:ind w:firstLineChars="450" w:firstLine="1080"/>
        <w:rPr>
          <w:rFonts w:ascii="標楷體" w:eastAsia="標楷體" w:hAnsi="標楷體"/>
          <w:szCs w:val="36"/>
        </w:rPr>
      </w:pPr>
    </w:p>
    <w:p w:rsidR="00435AD8" w:rsidRPr="00813ABC" w:rsidRDefault="00435AD8" w:rsidP="00CE6C61">
      <w:pPr>
        <w:ind w:firstLineChars="450" w:firstLine="1080"/>
        <w:rPr>
          <w:rFonts w:ascii="標楷體" w:eastAsia="標楷體" w:hAnsi="標楷體"/>
          <w:szCs w:val="36"/>
        </w:rPr>
      </w:pPr>
    </w:p>
    <w:p w:rsidR="00435AD8" w:rsidRPr="00813ABC" w:rsidRDefault="00435AD8" w:rsidP="00CE6C61">
      <w:pPr>
        <w:ind w:firstLineChars="450" w:firstLine="1080"/>
        <w:rPr>
          <w:rFonts w:ascii="標楷體" w:eastAsia="標楷體" w:hAnsi="標楷體" w:hint="eastAsia"/>
          <w:szCs w:val="36"/>
        </w:rPr>
      </w:pPr>
    </w:p>
    <w:p w:rsidR="00EB64AA" w:rsidRPr="00813ABC" w:rsidRDefault="00EB64AA" w:rsidP="00EB64AA">
      <w:pPr>
        <w:ind w:firstLineChars="450" w:firstLine="1620"/>
        <w:rPr>
          <w:rFonts w:ascii="標楷體" w:eastAsia="標楷體" w:hAnsi="標楷體" w:hint="eastAsia"/>
          <w:sz w:val="36"/>
          <w:szCs w:val="36"/>
        </w:rPr>
      </w:pPr>
      <w:r w:rsidRPr="00813ABC">
        <w:rPr>
          <w:rFonts w:ascii="標楷體" w:eastAsia="標楷體" w:hAnsi="標楷體" w:hint="eastAsia"/>
          <w:sz w:val="36"/>
          <w:szCs w:val="36"/>
        </w:rPr>
        <w:t xml:space="preserve">申請人：               </w:t>
      </w:r>
      <w:r w:rsidR="00BB33A5" w:rsidRPr="00813ABC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13ABC">
        <w:rPr>
          <w:rFonts w:ascii="標楷體" w:eastAsia="標楷體" w:hAnsi="標楷體" w:hint="eastAsia"/>
          <w:sz w:val="32"/>
          <w:szCs w:val="32"/>
        </w:rPr>
        <w:t>(</w:t>
      </w:r>
      <w:r w:rsidR="002A43ED" w:rsidRPr="00813ABC">
        <w:rPr>
          <w:rFonts w:ascii="標楷體" w:eastAsia="標楷體" w:hAnsi="標楷體" w:hint="eastAsia"/>
          <w:sz w:val="32"/>
          <w:szCs w:val="32"/>
        </w:rPr>
        <w:t>簽</w:t>
      </w:r>
      <w:r w:rsidR="002105A8" w:rsidRPr="00813ABC">
        <w:rPr>
          <w:rFonts w:ascii="標楷體" w:eastAsia="標楷體" w:hAnsi="標楷體" w:hint="eastAsia"/>
          <w:sz w:val="32"/>
          <w:szCs w:val="32"/>
        </w:rPr>
        <w:t>名或蓋</w:t>
      </w:r>
      <w:r w:rsidR="002A43ED" w:rsidRPr="00813ABC">
        <w:rPr>
          <w:rFonts w:ascii="標楷體" w:eastAsia="標楷體" w:hAnsi="標楷體" w:hint="eastAsia"/>
          <w:sz w:val="32"/>
          <w:szCs w:val="32"/>
        </w:rPr>
        <w:t>章</w:t>
      </w:r>
      <w:r w:rsidRPr="00813ABC">
        <w:rPr>
          <w:rFonts w:ascii="標楷體" w:eastAsia="標楷體" w:hAnsi="標楷體" w:hint="eastAsia"/>
          <w:sz w:val="32"/>
          <w:szCs w:val="32"/>
        </w:rPr>
        <w:t>)</w:t>
      </w:r>
    </w:p>
    <w:p w:rsidR="00EB64AA" w:rsidRPr="00813ABC" w:rsidRDefault="00EB64AA" w:rsidP="00EB64AA">
      <w:pPr>
        <w:ind w:firstLineChars="450" w:firstLine="1620"/>
        <w:rPr>
          <w:rFonts w:ascii="標楷體" w:eastAsia="標楷體" w:hAnsi="標楷體" w:hint="eastAsia"/>
          <w:sz w:val="36"/>
          <w:szCs w:val="36"/>
        </w:rPr>
      </w:pPr>
      <w:r w:rsidRPr="00813ABC">
        <w:rPr>
          <w:rFonts w:ascii="標楷體" w:eastAsia="標楷體" w:hAnsi="標楷體" w:hint="eastAsia"/>
          <w:sz w:val="36"/>
          <w:szCs w:val="36"/>
        </w:rPr>
        <w:t xml:space="preserve">負責人：                   </w:t>
      </w:r>
      <w:r w:rsidRPr="00813ABC">
        <w:rPr>
          <w:rFonts w:ascii="標楷體" w:eastAsia="標楷體" w:hAnsi="標楷體" w:hint="eastAsia"/>
          <w:sz w:val="32"/>
        </w:rPr>
        <w:t>（簽</w:t>
      </w:r>
      <w:r w:rsidR="00DA080F" w:rsidRPr="00813ABC">
        <w:rPr>
          <w:rFonts w:ascii="標楷體" w:eastAsia="標楷體" w:hAnsi="標楷體" w:hint="eastAsia"/>
          <w:sz w:val="32"/>
        </w:rPr>
        <w:t>名或蓋</w:t>
      </w:r>
      <w:r w:rsidRPr="00813ABC">
        <w:rPr>
          <w:rFonts w:ascii="標楷體" w:eastAsia="標楷體" w:hAnsi="標楷體" w:hint="eastAsia"/>
          <w:sz w:val="32"/>
        </w:rPr>
        <w:t>章）</w:t>
      </w:r>
      <w:r w:rsidR="008B14BB" w:rsidRPr="00813ABC">
        <w:rPr>
          <w:rFonts w:eastAsia="標楷體" w:hint="eastAsia"/>
        </w:rPr>
        <w:t>(</w:t>
      </w:r>
      <w:r w:rsidR="008B14BB" w:rsidRPr="00813ABC">
        <w:rPr>
          <w:rFonts w:eastAsia="標楷體" w:hint="eastAsia"/>
        </w:rPr>
        <w:t>若無免填</w:t>
      </w:r>
      <w:r w:rsidR="008B14BB" w:rsidRPr="00813ABC">
        <w:rPr>
          <w:rFonts w:eastAsia="標楷體" w:hint="eastAsia"/>
        </w:rPr>
        <w:t>)</w:t>
      </w:r>
    </w:p>
    <w:p w:rsidR="00EB64AA" w:rsidRDefault="00EB64AA" w:rsidP="00EB64AA">
      <w:pPr>
        <w:ind w:firstLineChars="450" w:firstLine="1620"/>
        <w:rPr>
          <w:rFonts w:ascii="標楷體" w:eastAsia="標楷體" w:hAnsi="標楷體" w:hint="eastAsia"/>
          <w:sz w:val="36"/>
          <w:szCs w:val="36"/>
        </w:rPr>
      </w:pPr>
      <w:r w:rsidRPr="00813ABC">
        <w:rPr>
          <w:rFonts w:ascii="標楷體" w:eastAsia="標楷體" w:hAnsi="標楷體" w:hint="eastAsia"/>
          <w:sz w:val="36"/>
          <w:szCs w:val="36"/>
        </w:rPr>
        <w:t>身</w:t>
      </w:r>
      <w:r w:rsidR="006779AA" w:rsidRPr="00813ABC">
        <w:rPr>
          <w:rFonts w:ascii="標楷體" w:eastAsia="標楷體" w:hAnsi="標楷體" w:hint="eastAsia"/>
          <w:sz w:val="36"/>
          <w:szCs w:val="36"/>
        </w:rPr>
        <w:t>分</w:t>
      </w:r>
      <w:r w:rsidRPr="00813ABC">
        <w:rPr>
          <w:rFonts w:ascii="標楷體" w:eastAsia="標楷體" w:hAnsi="標楷體" w:hint="eastAsia"/>
          <w:sz w:val="36"/>
          <w:szCs w:val="36"/>
        </w:rPr>
        <w:t>證</w:t>
      </w:r>
      <w:r w:rsidRPr="00935E53">
        <w:rPr>
          <w:rFonts w:ascii="標楷體" w:eastAsia="標楷體" w:hAnsi="標楷體" w:hint="eastAsia"/>
          <w:sz w:val="36"/>
          <w:szCs w:val="36"/>
        </w:rPr>
        <w:t>字號（統一編號）：</w:t>
      </w:r>
    </w:p>
    <w:p w:rsidR="00EB64AA" w:rsidRPr="00935E53" w:rsidRDefault="00435AD8" w:rsidP="00EB64AA">
      <w:pPr>
        <w:ind w:firstLineChars="450" w:firstLine="16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通</w:t>
      </w:r>
      <w:r>
        <w:rPr>
          <w:rFonts w:ascii="標楷體" w:eastAsia="標楷體" w:hAnsi="標楷體"/>
          <w:sz w:val="36"/>
          <w:szCs w:val="36"/>
        </w:rPr>
        <w:t>訊</w:t>
      </w:r>
      <w:r w:rsidR="00EB64AA" w:rsidRPr="00935E53">
        <w:rPr>
          <w:rFonts w:ascii="標楷體" w:eastAsia="標楷體" w:hAnsi="標楷體" w:hint="eastAsia"/>
          <w:sz w:val="36"/>
          <w:szCs w:val="36"/>
        </w:rPr>
        <w:t>住址(公司地址)：</w:t>
      </w:r>
    </w:p>
    <w:p w:rsidR="00F01E3E" w:rsidRDefault="00EB64AA" w:rsidP="00CE6C61">
      <w:pPr>
        <w:ind w:firstLineChars="450" w:firstLine="1620"/>
        <w:rPr>
          <w:rFonts w:ascii="標楷體" w:eastAsia="標楷體" w:hAnsi="標楷體" w:hint="eastAsia"/>
          <w:sz w:val="36"/>
          <w:szCs w:val="36"/>
        </w:rPr>
      </w:pPr>
      <w:r w:rsidRPr="00935E53">
        <w:rPr>
          <w:rFonts w:ascii="標楷體" w:eastAsia="標楷體" w:hAnsi="標楷體" w:hint="eastAsia"/>
          <w:sz w:val="36"/>
          <w:szCs w:val="36"/>
        </w:rPr>
        <w:t>聯絡電話：</w:t>
      </w:r>
    </w:p>
    <w:p w:rsidR="0076566F" w:rsidRDefault="0076566F" w:rsidP="00CE6C61">
      <w:pPr>
        <w:ind w:firstLineChars="450" w:firstLine="1620"/>
        <w:rPr>
          <w:rFonts w:ascii="標楷體" w:eastAsia="標楷體" w:hAnsi="標楷體" w:hint="eastAsia"/>
          <w:sz w:val="36"/>
          <w:szCs w:val="36"/>
        </w:rPr>
      </w:pPr>
    </w:p>
    <w:p w:rsidR="000023D8" w:rsidRDefault="00EB64AA" w:rsidP="00CE6C61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 w:rsidRPr="00935E53">
        <w:rPr>
          <w:rFonts w:ascii="標楷體" w:eastAsia="標楷體" w:hAnsi="標楷體" w:hint="eastAsia"/>
          <w:sz w:val="36"/>
          <w:szCs w:val="36"/>
        </w:rPr>
        <w:t xml:space="preserve">中 華 民 國      </w:t>
      </w:r>
      <w:r w:rsidR="004202A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35E53">
        <w:rPr>
          <w:rFonts w:ascii="標楷體" w:eastAsia="標楷體" w:hAnsi="標楷體" w:hint="eastAsia"/>
          <w:sz w:val="36"/>
          <w:szCs w:val="36"/>
        </w:rPr>
        <w:t xml:space="preserve"> 年        月         日</w:t>
      </w:r>
    </w:p>
    <w:p w:rsidR="00FA16CF" w:rsidRDefault="00FA16CF" w:rsidP="00CE6C61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</w:p>
    <w:p w:rsidR="00FA16CF" w:rsidRDefault="00FA16CF" w:rsidP="00CE6C61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090"/>
      </w:tblGrid>
      <w:tr w:rsidR="00FA16CF" w:rsidRPr="00701CB6" w:rsidTr="00701CB6">
        <w:trPr>
          <w:trHeight w:val="699"/>
        </w:trPr>
        <w:tc>
          <w:tcPr>
            <w:tcW w:w="9802" w:type="dxa"/>
            <w:gridSpan w:val="2"/>
            <w:shd w:val="clear" w:color="auto" w:fill="auto"/>
            <w:vAlign w:val="center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01CB6">
              <w:rPr>
                <w:rFonts w:ascii="標楷體" w:eastAsia="標楷體" w:hAnsi="標楷體" w:hint="eastAsia"/>
                <w:sz w:val="36"/>
                <w:szCs w:val="36"/>
              </w:rPr>
              <w:t>撥款入帳之金融機構資料表</w:t>
            </w:r>
          </w:p>
        </w:tc>
      </w:tr>
      <w:tr w:rsidR="00FA16CF" w:rsidRPr="00701CB6" w:rsidTr="00701CB6">
        <w:trPr>
          <w:trHeight w:val="508"/>
        </w:trPr>
        <w:tc>
          <w:tcPr>
            <w:tcW w:w="2660" w:type="dxa"/>
            <w:shd w:val="clear" w:color="auto" w:fill="auto"/>
            <w:vAlign w:val="center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01CB6">
              <w:rPr>
                <w:rFonts w:ascii="標楷體" w:eastAsia="標楷體" w:hAnsi="標楷體" w:hint="eastAsia"/>
                <w:sz w:val="36"/>
                <w:szCs w:val="36"/>
              </w:rPr>
              <w:t>金融機構名稱</w:t>
            </w:r>
          </w:p>
        </w:tc>
        <w:tc>
          <w:tcPr>
            <w:tcW w:w="7142" w:type="dxa"/>
            <w:shd w:val="clear" w:color="auto" w:fill="auto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FA16CF" w:rsidRPr="00701CB6" w:rsidTr="00701CB6">
        <w:trPr>
          <w:trHeight w:val="558"/>
        </w:trPr>
        <w:tc>
          <w:tcPr>
            <w:tcW w:w="2660" w:type="dxa"/>
            <w:shd w:val="clear" w:color="auto" w:fill="auto"/>
            <w:vAlign w:val="center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01CB6">
              <w:rPr>
                <w:rFonts w:ascii="標楷體" w:eastAsia="標楷體" w:hAnsi="標楷體" w:hint="eastAsia"/>
                <w:sz w:val="36"/>
                <w:szCs w:val="36"/>
              </w:rPr>
              <w:t>分行(支局)</w:t>
            </w:r>
          </w:p>
        </w:tc>
        <w:tc>
          <w:tcPr>
            <w:tcW w:w="7142" w:type="dxa"/>
            <w:shd w:val="clear" w:color="auto" w:fill="auto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FA16CF" w:rsidRPr="00701CB6" w:rsidTr="00701CB6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01CB6">
              <w:rPr>
                <w:rFonts w:ascii="標楷體" w:eastAsia="標楷體" w:hAnsi="標楷體" w:hint="eastAsia"/>
                <w:sz w:val="36"/>
                <w:szCs w:val="36"/>
              </w:rPr>
              <w:t>帳號</w:t>
            </w:r>
          </w:p>
        </w:tc>
        <w:tc>
          <w:tcPr>
            <w:tcW w:w="7142" w:type="dxa"/>
            <w:shd w:val="clear" w:color="auto" w:fill="auto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FA16CF" w:rsidRPr="00701CB6" w:rsidTr="00701CB6">
        <w:trPr>
          <w:trHeight w:val="559"/>
        </w:trPr>
        <w:tc>
          <w:tcPr>
            <w:tcW w:w="9802" w:type="dxa"/>
            <w:gridSpan w:val="2"/>
            <w:shd w:val="clear" w:color="auto" w:fill="auto"/>
            <w:vAlign w:val="center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01CB6">
              <w:rPr>
                <w:rFonts w:ascii="標楷體" w:eastAsia="標楷體" w:hAnsi="標楷體" w:hint="eastAsia"/>
                <w:sz w:val="36"/>
                <w:szCs w:val="36"/>
              </w:rPr>
              <w:t>存摺影本黏貼欄(可清楚辨識帳號資料)</w:t>
            </w:r>
          </w:p>
        </w:tc>
      </w:tr>
      <w:tr w:rsidR="00FA16CF" w:rsidRPr="00701CB6" w:rsidTr="00975C21">
        <w:trPr>
          <w:trHeight w:val="9457"/>
        </w:trPr>
        <w:tc>
          <w:tcPr>
            <w:tcW w:w="9802" w:type="dxa"/>
            <w:gridSpan w:val="2"/>
            <w:shd w:val="clear" w:color="auto" w:fill="auto"/>
          </w:tcPr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701CB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FA16CF" w:rsidRPr="00701CB6" w:rsidRDefault="00FA16CF" w:rsidP="00975C21">
            <w:pPr>
              <w:spacing w:line="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FA16CF" w:rsidRPr="000023D8" w:rsidRDefault="00FA16CF" w:rsidP="00975C21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sectPr w:rsidR="00FA16CF" w:rsidRPr="000023D8" w:rsidSect="000D54AF">
      <w:footerReference w:type="even" r:id="rId7"/>
      <w:footerReference w:type="default" r:id="rId8"/>
      <w:pgSz w:w="11906" w:h="16838"/>
      <w:pgMar w:top="1440" w:right="1080" w:bottom="1440" w:left="1080" w:header="851" w:footer="96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87" w:rsidRDefault="00934987">
      <w:r>
        <w:separator/>
      </w:r>
    </w:p>
  </w:endnote>
  <w:endnote w:type="continuationSeparator" w:id="0">
    <w:p w:rsidR="00934987" w:rsidRDefault="0093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B5" w:rsidRDefault="000E2FB5" w:rsidP="00AE60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B5" w:rsidRDefault="000E2F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6F" w:rsidRDefault="007656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419F" w:rsidRPr="0019419F">
      <w:rPr>
        <w:noProof/>
        <w:lang w:val="zh-TW"/>
      </w:rPr>
      <w:t>2</w:t>
    </w:r>
    <w:r>
      <w:fldChar w:fldCharType="end"/>
    </w:r>
    <w:r>
      <w:t>/2</w:t>
    </w:r>
  </w:p>
  <w:p w:rsidR="0076566F" w:rsidRDefault="007656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87" w:rsidRDefault="00934987">
      <w:r>
        <w:separator/>
      </w:r>
    </w:p>
  </w:footnote>
  <w:footnote w:type="continuationSeparator" w:id="0">
    <w:p w:rsidR="00934987" w:rsidRDefault="0093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127"/>
    <w:multiLevelType w:val="hybridMultilevel"/>
    <w:tmpl w:val="643E028E"/>
    <w:lvl w:ilvl="0" w:tplc="37485452">
      <w:start w:val="1"/>
      <w:numFmt w:val="taiwaneseCountingThousand"/>
      <w:lvlText w:val="%1、"/>
      <w:lvlJc w:val="left"/>
      <w:pPr>
        <w:tabs>
          <w:tab w:val="num" w:pos="1639"/>
        </w:tabs>
        <w:ind w:left="16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9"/>
        </w:tabs>
        <w:ind w:left="18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9"/>
        </w:tabs>
        <w:ind w:left="33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9"/>
        </w:tabs>
        <w:ind w:left="37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9"/>
        </w:tabs>
        <w:ind w:left="42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9"/>
        </w:tabs>
        <w:ind w:left="47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480"/>
      </w:pPr>
    </w:lvl>
  </w:abstractNum>
  <w:abstractNum w:abstractNumId="1" w15:restartNumberingAfterBreak="0">
    <w:nsid w:val="073954FC"/>
    <w:multiLevelType w:val="hybridMultilevel"/>
    <w:tmpl w:val="E7AE933C"/>
    <w:lvl w:ilvl="0" w:tplc="576AD5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B746F6"/>
    <w:multiLevelType w:val="hybridMultilevel"/>
    <w:tmpl w:val="41A6FABA"/>
    <w:lvl w:ilvl="0" w:tplc="28A8193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C52D3F"/>
    <w:multiLevelType w:val="hybridMultilevel"/>
    <w:tmpl w:val="DC262B0E"/>
    <w:lvl w:ilvl="0" w:tplc="1E784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9E5185"/>
    <w:multiLevelType w:val="hybridMultilevel"/>
    <w:tmpl w:val="7B48D6FE"/>
    <w:lvl w:ilvl="0" w:tplc="7B10B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977905"/>
    <w:multiLevelType w:val="hybridMultilevel"/>
    <w:tmpl w:val="BBDEBC2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FF36D6B"/>
    <w:multiLevelType w:val="singleLevel"/>
    <w:tmpl w:val="BFD2535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0"/>
    <w:rsid w:val="000023D8"/>
    <w:rsid w:val="00003320"/>
    <w:rsid w:val="00005614"/>
    <w:rsid w:val="000155D7"/>
    <w:rsid w:val="00015735"/>
    <w:rsid w:val="00022D9C"/>
    <w:rsid w:val="000238B7"/>
    <w:rsid w:val="00023B84"/>
    <w:rsid w:val="00033160"/>
    <w:rsid w:val="00035ABE"/>
    <w:rsid w:val="000363DD"/>
    <w:rsid w:val="000365AE"/>
    <w:rsid w:val="000408E8"/>
    <w:rsid w:val="00043130"/>
    <w:rsid w:val="000453B7"/>
    <w:rsid w:val="0005003F"/>
    <w:rsid w:val="0005338E"/>
    <w:rsid w:val="00053E51"/>
    <w:rsid w:val="00054081"/>
    <w:rsid w:val="000559CA"/>
    <w:rsid w:val="000659AD"/>
    <w:rsid w:val="000765CA"/>
    <w:rsid w:val="00084CC2"/>
    <w:rsid w:val="0009085D"/>
    <w:rsid w:val="000937EF"/>
    <w:rsid w:val="000A5F17"/>
    <w:rsid w:val="000B6DE3"/>
    <w:rsid w:val="000D2E65"/>
    <w:rsid w:val="000D3432"/>
    <w:rsid w:val="000D54AF"/>
    <w:rsid w:val="000E2472"/>
    <w:rsid w:val="000E2FB5"/>
    <w:rsid w:val="000E458C"/>
    <w:rsid w:val="000F59AA"/>
    <w:rsid w:val="000F6274"/>
    <w:rsid w:val="000F73F0"/>
    <w:rsid w:val="00100A59"/>
    <w:rsid w:val="00115254"/>
    <w:rsid w:val="001203CD"/>
    <w:rsid w:val="001221D8"/>
    <w:rsid w:val="00127700"/>
    <w:rsid w:val="001301D3"/>
    <w:rsid w:val="001408A3"/>
    <w:rsid w:val="0014785F"/>
    <w:rsid w:val="001571C1"/>
    <w:rsid w:val="00163AE2"/>
    <w:rsid w:val="00165451"/>
    <w:rsid w:val="00181EDB"/>
    <w:rsid w:val="00186930"/>
    <w:rsid w:val="0019419F"/>
    <w:rsid w:val="001A0F87"/>
    <w:rsid w:val="001A5AFB"/>
    <w:rsid w:val="001A6A1A"/>
    <w:rsid w:val="001B621D"/>
    <w:rsid w:val="001B788D"/>
    <w:rsid w:val="001C565E"/>
    <w:rsid w:val="001E10B0"/>
    <w:rsid w:val="00201545"/>
    <w:rsid w:val="0020593B"/>
    <w:rsid w:val="002105A8"/>
    <w:rsid w:val="0022512E"/>
    <w:rsid w:val="00232861"/>
    <w:rsid w:val="0023791F"/>
    <w:rsid w:val="0024265F"/>
    <w:rsid w:val="002478CE"/>
    <w:rsid w:val="00251A10"/>
    <w:rsid w:val="0025419F"/>
    <w:rsid w:val="002622BB"/>
    <w:rsid w:val="00270E10"/>
    <w:rsid w:val="00274349"/>
    <w:rsid w:val="00277373"/>
    <w:rsid w:val="00284741"/>
    <w:rsid w:val="002852C4"/>
    <w:rsid w:val="00296BFB"/>
    <w:rsid w:val="00296F9E"/>
    <w:rsid w:val="002A112A"/>
    <w:rsid w:val="002A43ED"/>
    <w:rsid w:val="002B4781"/>
    <w:rsid w:val="002B52A4"/>
    <w:rsid w:val="002C08E1"/>
    <w:rsid w:val="002C17D3"/>
    <w:rsid w:val="002C4A12"/>
    <w:rsid w:val="002C5EB1"/>
    <w:rsid w:val="002D5154"/>
    <w:rsid w:val="002F324D"/>
    <w:rsid w:val="002F676F"/>
    <w:rsid w:val="00303623"/>
    <w:rsid w:val="003045F1"/>
    <w:rsid w:val="00306C74"/>
    <w:rsid w:val="00317DE6"/>
    <w:rsid w:val="00317DEB"/>
    <w:rsid w:val="0032073D"/>
    <w:rsid w:val="00321985"/>
    <w:rsid w:val="00326A05"/>
    <w:rsid w:val="00327280"/>
    <w:rsid w:val="00335C63"/>
    <w:rsid w:val="0036072F"/>
    <w:rsid w:val="00365D16"/>
    <w:rsid w:val="003672C2"/>
    <w:rsid w:val="00373B53"/>
    <w:rsid w:val="0037448F"/>
    <w:rsid w:val="003815D8"/>
    <w:rsid w:val="00384623"/>
    <w:rsid w:val="00387C8E"/>
    <w:rsid w:val="003903B6"/>
    <w:rsid w:val="003928AA"/>
    <w:rsid w:val="00394E17"/>
    <w:rsid w:val="003A1F15"/>
    <w:rsid w:val="003B4868"/>
    <w:rsid w:val="003C4B23"/>
    <w:rsid w:val="003C741C"/>
    <w:rsid w:val="003E4A11"/>
    <w:rsid w:val="003F17A5"/>
    <w:rsid w:val="00404A0F"/>
    <w:rsid w:val="004202A2"/>
    <w:rsid w:val="004221FA"/>
    <w:rsid w:val="00423368"/>
    <w:rsid w:val="0042406A"/>
    <w:rsid w:val="00431EFA"/>
    <w:rsid w:val="00432B6E"/>
    <w:rsid w:val="00435AD8"/>
    <w:rsid w:val="00437B6E"/>
    <w:rsid w:val="004428C6"/>
    <w:rsid w:val="00443871"/>
    <w:rsid w:val="00444019"/>
    <w:rsid w:val="00444742"/>
    <w:rsid w:val="004506D6"/>
    <w:rsid w:val="00457359"/>
    <w:rsid w:val="00462553"/>
    <w:rsid w:val="00466372"/>
    <w:rsid w:val="00472394"/>
    <w:rsid w:val="00475BD2"/>
    <w:rsid w:val="00480BD5"/>
    <w:rsid w:val="00484714"/>
    <w:rsid w:val="004850CB"/>
    <w:rsid w:val="00493BDF"/>
    <w:rsid w:val="00493FAD"/>
    <w:rsid w:val="004A03BA"/>
    <w:rsid w:val="004A25FA"/>
    <w:rsid w:val="004A31FD"/>
    <w:rsid w:val="004A3518"/>
    <w:rsid w:val="004A78F4"/>
    <w:rsid w:val="004A7B55"/>
    <w:rsid w:val="004C0B44"/>
    <w:rsid w:val="004D67E8"/>
    <w:rsid w:val="004E628F"/>
    <w:rsid w:val="004F096B"/>
    <w:rsid w:val="004F280B"/>
    <w:rsid w:val="00502317"/>
    <w:rsid w:val="00506EF9"/>
    <w:rsid w:val="0051053F"/>
    <w:rsid w:val="00515A86"/>
    <w:rsid w:val="0053175B"/>
    <w:rsid w:val="0054011D"/>
    <w:rsid w:val="00546D17"/>
    <w:rsid w:val="00564974"/>
    <w:rsid w:val="00571C13"/>
    <w:rsid w:val="00580FF9"/>
    <w:rsid w:val="00581115"/>
    <w:rsid w:val="00581292"/>
    <w:rsid w:val="0058302B"/>
    <w:rsid w:val="0058515A"/>
    <w:rsid w:val="005934A6"/>
    <w:rsid w:val="005A7812"/>
    <w:rsid w:val="005B409C"/>
    <w:rsid w:val="005B4DFA"/>
    <w:rsid w:val="005C6FB4"/>
    <w:rsid w:val="005D20E9"/>
    <w:rsid w:val="005D4A35"/>
    <w:rsid w:val="005E00FC"/>
    <w:rsid w:val="005E2133"/>
    <w:rsid w:val="005E4D50"/>
    <w:rsid w:val="005F0C56"/>
    <w:rsid w:val="0060058E"/>
    <w:rsid w:val="00600DBA"/>
    <w:rsid w:val="0060773E"/>
    <w:rsid w:val="006105EB"/>
    <w:rsid w:val="006149A3"/>
    <w:rsid w:val="00615DB7"/>
    <w:rsid w:val="0062628F"/>
    <w:rsid w:val="006351E3"/>
    <w:rsid w:val="006409A7"/>
    <w:rsid w:val="00646836"/>
    <w:rsid w:val="00650570"/>
    <w:rsid w:val="006532B9"/>
    <w:rsid w:val="006554C3"/>
    <w:rsid w:val="00662905"/>
    <w:rsid w:val="00663200"/>
    <w:rsid w:val="00663896"/>
    <w:rsid w:val="0066491C"/>
    <w:rsid w:val="00665D18"/>
    <w:rsid w:val="00673211"/>
    <w:rsid w:val="006775D1"/>
    <w:rsid w:val="006779AA"/>
    <w:rsid w:val="006817AE"/>
    <w:rsid w:val="006902A4"/>
    <w:rsid w:val="00690378"/>
    <w:rsid w:val="006A1AE0"/>
    <w:rsid w:val="006A41E4"/>
    <w:rsid w:val="006B5A77"/>
    <w:rsid w:val="006B6C26"/>
    <w:rsid w:val="006B7CA3"/>
    <w:rsid w:val="006C2E3B"/>
    <w:rsid w:val="006C35D3"/>
    <w:rsid w:val="006C466D"/>
    <w:rsid w:val="006F27F3"/>
    <w:rsid w:val="007002B7"/>
    <w:rsid w:val="00701CB6"/>
    <w:rsid w:val="00703BD1"/>
    <w:rsid w:val="00707E85"/>
    <w:rsid w:val="007102FB"/>
    <w:rsid w:val="00710B69"/>
    <w:rsid w:val="00713EFD"/>
    <w:rsid w:val="00717264"/>
    <w:rsid w:val="00720241"/>
    <w:rsid w:val="00731A75"/>
    <w:rsid w:val="0073783A"/>
    <w:rsid w:val="0075184C"/>
    <w:rsid w:val="00755064"/>
    <w:rsid w:val="0075628C"/>
    <w:rsid w:val="007565C9"/>
    <w:rsid w:val="00756D06"/>
    <w:rsid w:val="00761BA9"/>
    <w:rsid w:val="0076566F"/>
    <w:rsid w:val="00767D6D"/>
    <w:rsid w:val="00770F2A"/>
    <w:rsid w:val="00773E53"/>
    <w:rsid w:val="00775A81"/>
    <w:rsid w:val="00777B1A"/>
    <w:rsid w:val="00783F15"/>
    <w:rsid w:val="00794DB8"/>
    <w:rsid w:val="007A6942"/>
    <w:rsid w:val="007B65F3"/>
    <w:rsid w:val="007C0D25"/>
    <w:rsid w:val="007C628D"/>
    <w:rsid w:val="007C7841"/>
    <w:rsid w:val="007E038E"/>
    <w:rsid w:val="007E2224"/>
    <w:rsid w:val="007E676F"/>
    <w:rsid w:val="007F1D23"/>
    <w:rsid w:val="007F2200"/>
    <w:rsid w:val="00800AB0"/>
    <w:rsid w:val="00800F07"/>
    <w:rsid w:val="00802E10"/>
    <w:rsid w:val="0080503F"/>
    <w:rsid w:val="00813ABC"/>
    <w:rsid w:val="00817F60"/>
    <w:rsid w:val="008243B5"/>
    <w:rsid w:val="00836794"/>
    <w:rsid w:val="00844906"/>
    <w:rsid w:val="0084771B"/>
    <w:rsid w:val="008541C1"/>
    <w:rsid w:val="00867ED4"/>
    <w:rsid w:val="0087505E"/>
    <w:rsid w:val="00876697"/>
    <w:rsid w:val="00876780"/>
    <w:rsid w:val="008770DB"/>
    <w:rsid w:val="008779C7"/>
    <w:rsid w:val="00880756"/>
    <w:rsid w:val="00882BE7"/>
    <w:rsid w:val="0088591B"/>
    <w:rsid w:val="00894797"/>
    <w:rsid w:val="00895D39"/>
    <w:rsid w:val="008A35F1"/>
    <w:rsid w:val="008B14BB"/>
    <w:rsid w:val="008B50D6"/>
    <w:rsid w:val="008C378D"/>
    <w:rsid w:val="008D16E2"/>
    <w:rsid w:val="008D2A6B"/>
    <w:rsid w:val="008D7A53"/>
    <w:rsid w:val="008F1E35"/>
    <w:rsid w:val="00904098"/>
    <w:rsid w:val="00914985"/>
    <w:rsid w:val="00920E72"/>
    <w:rsid w:val="00923A6D"/>
    <w:rsid w:val="0092415A"/>
    <w:rsid w:val="009323FE"/>
    <w:rsid w:val="00934987"/>
    <w:rsid w:val="00940CC8"/>
    <w:rsid w:val="00943D0F"/>
    <w:rsid w:val="00947906"/>
    <w:rsid w:val="009526D8"/>
    <w:rsid w:val="00955301"/>
    <w:rsid w:val="0095748C"/>
    <w:rsid w:val="00965254"/>
    <w:rsid w:val="00972791"/>
    <w:rsid w:val="00975C21"/>
    <w:rsid w:val="00980926"/>
    <w:rsid w:val="00981270"/>
    <w:rsid w:val="009832FF"/>
    <w:rsid w:val="00985706"/>
    <w:rsid w:val="009911EE"/>
    <w:rsid w:val="009A18C9"/>
    <w:rsid w:val="009A5DC7"/>
    <w:rsid w:val="009A7973"/>
    <w:rsid w:val="009B2C5E"/>
    <w:rsid w:val="009D12E4"/>
    <w:rsid w:val="009D79D4"/>
    <w:rsid w:val="009F121A"/>
    <w:rsid w:val="009F6522"/>
    <w:rsid w:val="00A01912"/>
    <w:rsid w:val="00A06C53"/>
    <w:rsid w:val="00A14913"/>
    <w:rsid w:val="00A174EB"/>
    <w:rsid w:val="00A50565"/>
    <w:rsid w:val="00A6516E"/>
    <w:rsid w:val="00A75D06"/>
    <w:rsid w:val="00A840BE"/>
    <w:rsid w:val="00A86CD9"/>
    <w:rsid w:val="00AA3A37"/>
    <w:rsid w:val="00AB0203"/>
    <w:rsid w:val="00AB3E05"/>
    <w:rsid w:val="00AB6F62"/>
    <w:rsid w:val="00AD1B3F"/>
    <w:rsid w:val="00AD4CAF"/>
    <w:rsid w:val="00AD577C"/>
    <w:rsid w:val="00AD5AC8"/>
    <w:rsid w:val="00AD5D6D"/>
    <w:rsid w:val="00AD74DE"/>
    <w:rsid w:val="00AD78F1"/>
    <w:rsid w:val="00AE60E2"/>
    <w:rsid w:val="00AE735B"/>
    <w:rsid w:val="00AF754D"/>
    <w:rsid w:val="00B01B87"/>
    <w:rsid w:val="00B028FB"/>
    <w:rsid w:val="00B03DFE"/>
    <w:rsid w:val="00B073FF"/>
    <w:rsid w:val="00B07814"/>
    <w:rsid w:val="00B11778"/>
    <w:rsid w:val="00B20384"/>
    <w:rsid w:val="00B21DCF"/>
    <w:rsid w:val="00B36BB0"/>
    <w:rsid w:val="00B37117"/>
    <w:rsid w:val="00B37A71"/>
    <w:rsid w:val="00B45811"/>
    <w:rsid w:val="00B50456"/>
    <w:rsid w:val="00B50CF5"/>
    <w:rsid w:val="00B644AA"/>
    <w:rsid w:val="00B77330"/>
    <w:rsid w:val="00B81282"/>
    <w:rsid w:val="00B823D5"/>
    <w:rsid w:val="00B82A6F"/>
    <w:rsid w:val="00B85C07"/>
    <w:rsid w:val="00B91B84"/>
    <w:rsid w:val="00B94ABF"/>
    <w:rsid w:val="00BA07D6"/>
    <w:rsid w:val="00BB33A5"/>
    <w:rsid w:val="00BC5412"/>
    <w:rsid w:val="00BC69D4"/>
    <w:rsid w:val="00BE6782"/>
    <w:rsid w:val="00BF2AB3"/>
    <w:rsid w:val="00BF5D73"/>
    <w:rsid w:val="00C10415"/>
    <w:rsid w:val="00C13F99"/>
    <w:rsid w:val="00C43B19"/>
    <w:rsid w:val="00C55C5A"/>
    <w:rsid w:val="00C5628A"/>
    <w:rsid w:val="00C65CA2"/>
    <w:rsid w:val="00C6779D"/>
    <w:rsid w:val="00C701BB"/>
    <w:rsid w:val="00C760CC"/>
    <w:rsid w:val="00C77154"/>
    <w:rsid w:val="00C80F56"/>
    <w:rsid w:val="00C82056"/>
    <w:rsid w:val="00C8655C"/>
    <w:rsid w:val="00C9097D"/>
    <w:rsid w:val="00C95BA1"/>
    <w:rsid w:val="00CA3AEF"/>
    <w:rsid w:val="00CA5E76"/>
    <w:rsid w:val="00CA77C2"/>
    <w:rsid w:val="00CB41C4"/>
    <w:rsid w:val="00CB4C51"/>
    <w:rsid w:val="00CB7A72"/>
    <w:rsid w:val="00CC72E4"/>
    <w:rsid w:val="00CD17F5"/>
    <w:rsid w:val="00CD3193"/>
    <w:rsid w:val="00CE02DD"/>
    <w:rsid w:val="00CE3D30"/>
    <w:rsid w:val="00CE6C61"/>
    <w:rsid w:val="00CF009A"/>
    <w:rsid w:val="00CF37BF"/>
    <w:rsid w:val="00CF642E"/>
    <w:rsid w:val="00CF6E48"/>
    <w:rsid w:val="00D06169"/>
    <w:rsid w:val="00D3257F"/>
    <w:rsid w:val="00D412D2"/>
    <w:rsid w:val="00D46C46"/>
    <w:rsid w:val="00D60907"/>
    <w:rsid w:val="00D62F39"/>
    <w:rsid w:val="00D630EA"/>
    <w:rsid w:val="00D718C7"/>
    <w:rsid w:val="00D76362"/>
    <w:rsid w:val="00D85946"/>
    <w:rsid w:val="00D86593"/>
    <w:rsid w:val="00D8686C"/>
    <w:rsid w:val="00D9191E"/>
    <w:rsid w:val="00D91EEA"/>
    <w:rsid w:val="00D93287"/>
    <w:rsid w:val="00D954B9"/>
    <w:rsid w:val="00DA080F"/>
    <w:rsid w:val="00DA3F49"/>
    <w:rsid w:val="00DB3642"/>
    <w:rsid w:val="00DB4EBA"/>
    <w:rsid w:val="00DB5574"/>
    <w:rsid w:val="00DB5BC3"/>
    <w:rsid w:val="00DB603B"/>
    <w:rsid w:val="00DC3AA8"/>
    <w:rsid w:val="00DC72B5"/>
    <w:rsid w:val="00DD06C4"/>
    <w:rsid w:val="00DD1A65"/>
    <w:rsid w:val="00DE45BB"/>
    <w:rsid w:val="00DF007A"/>
    <w:rsid w:val="00DF0285"/>
    <w:rsid w:val="00DF1EF8"/>
    <w:rsid w:val="00DF3812"/>
    <w:rsid w:val="00DF39AE"/>
    <w:rsid w:val="00DF56E3"/>
    <w:rsid w:val="00DF7F90"/>
    <w:rsid w:val="00E02591"/>
    <w:rsid w:val="00E05D6B"/>
    <w:rsid w:val="00E12F1B"/>
    <w:rsid w:val="00E13017"/>
    <w:rsid w:val="00E1651A"/>
    <w:rsid w:val="00E16E5F"/>
    <w:rsid w:val="00E1783D"/>
    <w:rsid w:val="00E22680"/>
    <w:rsid w:val="00E315E3"/>
    <w:rsid w:val="00E5362A"/>
    <w:rsid w:val="00E537D7"/>
    <w:rsid w:val="00E56530"/>
    <w:rsid w:val="00E664E4"/>
    <w:rsid w:val="00E67435"/>
    <w:rsid w:val="00E70213"/>
    <w:rsid w:val="00E7158F"/>
    <w:rsid w:val="00E7177A"/>
    <w:rsid w:val="00E76771"/>
    <w:rsid w:val="00E80930"/>
    <w:rsid w:val="00E86D4A"/>
    <w:rsid w:val="00E920D9"/>
    <w:rsid w:val="00E9254D"/>
    <w:rsid w:val="00EB64AA"/>
    <w:rsid w:val="00EC3071"/>
    <w:rsid w:val="00EC41A3"/>
    <w:rsid w:val="00EC4C12"/>
    <w:rsid w:val="00EC63E6"/>
    <w:rsid w:val="00EE5B1E"/>
    <w:rsid w:val="00EF1286"/>
    <w:rsid w:val="00F01E3E"/>
    <w:rsid w:val="00F021CE"/>
    <w:rsid w:val="00F036C7"/>
    <w:rsid w:val="00F05E03"/>
    <w:rsid w:val="00F10A42"/>
    <w:rsid w:val="00F12C39"/>
    <w:rsid w:val="00F163A8"/>
    <w:rsid w:val="00F233A2"/>
    <w:rsid w:val="00F25597"/>
    <w:rsid w:val="00F27F60"/>
    <w:rsid w:val="00F334A2"/>
    <w:rsid w:val="00F355DD"/>
    <w:rsid w:val="00F4028F"/>
    <w:rsid w:val="00F42D07"/>
    <w:rsid w:val="00F43AAB"/>
    <w:rsid w:val="00F501B5"/>
    <w:rsid w:val="00F52A4A"/>
    <w:rsid w:val="00F57017"/>
    <w:rsid w:val="00F626C3"/>
    <w:rsid w:val="00F62A7B"/>
    <w:rsid w:val="00F66082"/>
    <w:rsid w:val="00F66413"/>
    <w:rsid w:val="00F668C9"/>
    <w:rsid w:val="00F66D9A"/>
    <w:rsid w:val="00F67815"/>
    <w:rsid w:val="00F77D64"/>
    <w:rsid w:val="00F84C12"/>
    <w:rsid w:val="00F97C7B"/>
    <w:rsid w:val="00FA16CF"/>
    <w:rsid w:val="00FA1DEC"/>
    <w:rsid w:val="00FA4682"/>
    <w:rsid w:val="00FA46EB"/>
    <w:rsid w:val="00FA4A12"/>
    <w:rsid w:val="00FA5E55"/>
    <w:rsid w:val="00FB05A8"/>
    <w:rsid w:val="00FB0A76"/>
    <w:rsid w:val="00FB67B1"/>
    <w:rsid w:val="00FC254E"/>
    <w:rsid w:val="00FC2B83"/>
    <w:rsid w:val="00FC3BB1"/>
    <w:rsid w:val="00FC3F94"/>
    <w:rsid w:val="00FC668F"/>
    <w:rsid w:val="00FD355B"/>
    <w:rsid w:val="00FD58AD"/>
    <w:rsid w:val="00FD5F18"/>
    <w:rsid w:val="00FE455D"/>
    <w:rsid w:val="00FE56EE"/>
    <w:rsid w:val="00FE7119"/>
    <w:rsid w:val="00FF4735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47210-A1EC-4903-BE43-72AAED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86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86930"/>
  </w:style>
  <w:style w:type="paragraph" w:styleId="a6">
    <w:name w:val="header"/>
    <w:basedOn w:val="a"/>
    <w:link w:val="a7"/>
    <w:rsid w:val="00186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186930"/>
    <w:pPr>
      <w:spacing w:after="120"/>
      <w:ind w:leftChars="200" w:left="480"/>
    </w:pPr>
  </w:style>
  <w:style w:type="table" w:styleId="a9">
    <w:name w:val="Table Grid"/>
    <w:basedOn w:val="a1"/>
    <w:uiPriority w:val="59"/>
    <w:rsid w:val="001869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149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rsid w:val="009911EE"/>
    <w:rPr>
      <w:color w:val="0000FF"/>
      <w:u w:val="single"/>
    </w:rPr>
  </w:style>
  <w:style w:type="character" w:customStyle="1" w:styleId="1">
    <w:name w:val=" 字元1"/>
    <w:rsid w:val="009911EE"/>
    <w:rPr>
      <w:kern w:val="2"/>
    </w:rPr>
  </w:style>
  <w:style w:type="paragraph" w:styleId="ab">
    <w:name w:val="Balloon Text"/>
    <w:basedOn w:val="a"/>
    <w:rsid w:val="009911EE"/>
    <w:rPr>
      <w:rFonts w:ascii="Cambria" w:hAnsi="Cambria"/>
      <w:sz w:val="18"/>
      <w:szCs w:val="18"/>
    </w:rPr>
  </w:style>
  <w:style w:type="character" w:customStyle="1" w:styleId="ac">
    <w:name w:val=" 字元"/>
    <w:rsid w:val="009911E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727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annotation text"/>
    <w:basedOn w:val="a"/>
    <w:link w:val="ae"/>
    <w:semiHidden/>
    <w:rsid w:val="00296F9E"/>
    <w:rPr>
      <w:szCs w:val="20"/>
    </w:rPr>
  </w:style>
  <w:style w:type="character" w:customStyle="1" w:styleId="ae">
    <w:name w:val="註解文字 字元"/>
    <w:link w:val="ad"/>
    <w:semiHidden/>
    <w:rsid w:val="00296F9E"/>
    <w:rPr>
      <w:kern w:val="2"/>
      <w:sz w:val="24"/>
    </w:rPr>
  </w:style>
  <w:style w:type="character" w:customStyle="1" w:styleId="a4">
    <w:name w:val="頁尾 字元"/>
    <w:link w:val="a3"/>
    <w:uiPriority w:val="99"/>
    <w:rsid w:val="00DB4EBA"/>
    <w:rPr>
      <w:kern w:val="2"/>
    </w:rPr>
  </w:style>
  <w:style w:type="character" w:customStyle="1" w:styleId="a7">
    <w:name w:val="頁首 字元"/>
    <w:link w:val="a6"/>
    <w:rsid w:val="00DB4EBA"/>
    <w:rPr>
      <w:kern w:val="2"/>
    </w:rPr>
  </w:style>
  <w:style w:type="character" w:customStyle="1" w:styleId="font-footer1">
    <w:name w:val="font-footer1"/>
    <w:basedOn w:val="a0"/>
    <w:rsid w:val="00D06169"/>
  </w:style>
  <w:style w:type="paragraph" w:styleId="af">
    <w:name w:val="Body Text"/>
    <w:basedOn w:val="a"/>
    <w:rsid w:val="00EB64A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TGPF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臺北市政府受理申請太陽光電發電系統規劃設計費作業要點</dc:title>
  <dc:subject/>
  <dc:creator>ea-10254</dc:creator>
  <cp:keywords/>
  <cp:lastModifiedBy>顏敏樺</cp:lastModifiedBy>
  <cp:revision>2</cp:revision>
  <cp:lastPrinted>2018-02-21T08:00:00Z</cp:lastPrinted>
  <dcterms:created xsi:type="dcterms:W3CDTF">2019-04-22T05:29:00Z</dcterms:created>
  <dcterms:modified xsi:type="dcterms:W3CDTF">2019-04-22T05:29:00Z</dcterms:modified>
</cp:coreProperties>
</file>