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FF6B" w14:textId="77777777" w:rsidR="00FB22E6" w:rsidRDefault="00FB22E6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FB22E6">
        <w:rPr>
          <w:rFonts w:ascii="標楷體" w:eastAsia="標楷體" w:hAnsi="標楷體" w:hint="eastAsia"/>
          <w:sz w:val="32"/>
          <w:szCs w:val="32"/>
        </w:rPr>
        <w:t>龍井區關連工業區建置儲能系統地方說明會</w:t>
      </w:r>
    </w:p>
    <w:p w14:paraId="70562B57" w14:textId="7B65AD87" w:rsidR="00FB22E6" w:rsidRDefault="00FB22E6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FB22E6">
        <w:rPr>
          <w:rFonts w:ascii="標楷體" w:eastAsia="標楷體" w:hAnsi="標楷體" w:hint="eastAsia"/>
          <w:sz w:val="32"/>
          <w:szCs w:val="32"/>
        </w:rPr>
        <w:t>陳述意見書</w:t>
      </w:r>
    </w:p>
    <w:p w14:paraId="495AD79B" w14:textId="5195E199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姓名或團體名稱:</w:t>
      </w:r>
    </w:p>
    <w:p w14:paraId="5AE6FB1D" w14:textId="49EC5604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聯絡電話:</w:t>
      </w:r>
    </w:p>
    <w:p w14:paraId="4FEAB6B9" w14:textId="21AACD12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聯絡地址:</w:t>
      </w:r>
    </w:p>
    <w:p w14:paraId="098E5BD8" w14:textId="32FCFB6A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電子郵件信箱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22E6" w14:paraId="7BDB6484" w14:textId="77777777" w:rsidTr="00FB22E6">
        <w:tc>
          <w:tcPr>
            <w:tcW w:w="8296" w:type="dxa"/>
          </w:tcPr>
          <w:p w14:paraId="585CD16F" w14:textId="1545BA5B" w:rsidR="00FB22E6" w:rsidRDefault="00FB22E6" w:rsidP="00FB2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陳述意見</w:t>
            </w:r>
          </w:p>
        </w:tc>
      </w:tr>
      <w:tr w:rsidR="00FB22E6" w14:paraId="25067BA2" w14:textId="77777777" w:rsidTr="00FB22E6">
        <w:trPr>
          <w:trHeight w:val="4428"/>
        </w:trPr>
        <w:tc>
          <w:tcPr>
            <w:tcW w:w="8296" w:type="dxa"/>
          </w:tcPr>
          <w:p w14:paraId="2AAC09F3" w14:textId="77777777" w:rsidR="00FB22E6" w:rsidRDefault="00FB22E6" w:rsidP="00FB22E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3F4EC3B" w14:textId="77777777" w:rsidR="00FB22E6" w:rsidRDefault="00FB22E6" w:rsidP="00FB2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14:paraId="114FDC01" w14:textId="5A4D739E" w:rsidR="00FB22E6" w:rsidRDefault="00FB22E6" w:rsidP="00FB22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</w:t>
      </w:r>
      <w:r w:rsidR="000251C9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>年8月</w:t>
      </w:r>
      <w:r w:rsidR="00A0238E">
        <w:rPr>
          <w:rFonts w:ascii="標楷體" w:eastAsia="標楷體" w:hAnsi="標楷體" w:hint="eastAsia"/>
          <w:sz w:val="32"/>
          <w:szCs w:val="32"/>
        </w:rPr>
        <w:t>1</w:t>
      </w:r>
      <w:r w:rsidR="00B66005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日前以郵寄、逕送、傳真、電子郵件方式提供陳述意見予臺中市政府經濟發展局(地址:臺中市西屯區台灣大道三段99號惠中樓5樓；傳真:04-22248671；電話:04-22289111#31434 林生先；電子郵件:lin0921@taichung.gov.tw)。</w:t>
      </w:r>
    </w:p>
    <w:p w14:paraId="40949AD6" w14:textId="77777777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4AE1CFC" w14:textId="55DAA90F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中華民國_____年______月______日</w:t>
      </w:r>
    </w:p>
    <w:p w14:paraId="4448F1DD" w14:textId="77777777" w:rsidR="00FB22E6" w:rsidRPr="00FB22E6" w:rsidRDefault="00FB22E6" w:rsidP="00FB22E6">
      <w:pPr>
        <w:rPr>
          <w:rFonts w:ascii="標楷體" w:eastAsia="標楷體" w:hAnsi="標楷體"/>
          <w:sz w:val="32"/>
          <w:szCs w:val="32"/>
        </w:rPr>
      </w:pPr>
    </w:p>
    <w:sectPr w:rsidR="00FB22E6" w:rsidRPr="00FB2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0F94" w14:textId="77777777" w:rsidR="00492A12" w:rsidRDefault="00492A12" w:rsidP="00B66005">
      <w:r>
        <w:separator/>
      </w:r>
    </w:p>
  </w:endnote>
  <w:endnote w:type="continuationSeparator" w:id="0">
    <w:p w14:paraId="32C592EB" w14:textId="77777777" w:rsidR="00492A12" w:rsidRDefault="00492A12" w:rsidP="00B6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7736" w14:textId="77777777" w:rsidR="00492A12" w:rsidRDefault="00492A12" w:rsidP="00B66005">
      <w:r>
        <w:separator/>
      </w:r>
    </w:p>
  </w:footnote>
  <w:footnote w:type="continuationSeparator" w:id="0">
    <w:p w14:paraId="567E6077" w14:textId="77777777" w:rsidR="00492A12" w:rsidRDefault="00492A12" w:rsidP="00B6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EE5"/>
    <w:multiLevelType w:val="hybridMultilevel"/>
    <w:tmpl w:val="480E9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791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6"/>
    <w:rsid w:val="000251C9"/>
    <w:rsid w:val="00242785"/>
    <w:rsid w:val="00472658"/>
    <w:rsid w:val="00492A12"/>
    <w:rsid w:val="00533BDE"/>
    <w:rsid w:val="005525D5"/>
    <w:rsid w:val="00736A72"/>
    <w:rsid w:val="00A0238E"/>
    <w:rsid w:val="00B66005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2451"/>
  <w15:chartTrackingRefBased/>
  <w15:docId w15:val="{7CE32B78-AEA0-4B22-93D8-5DA8CD5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E6"/>
    <w:pPr>
      <w:ind w:leftChars="200" w:left="480"/>
    </w:pPr>
  </w:style>
  <w:style w:type="table" w:styleId="a4">
    <w:name w:val="Table Grid"/>
    <w:basedOn w:val="a1"/>
    <w:uiPriority w:val="39"/>
    <w:rsid w:val="00FB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0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0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林聖揚</dc:creator>
  <cp:keywords/>
  <dc:description/>
  <cp:lastModifiedBy>林聖揚</cp:lastModifiedBy>
  <cp:revision>5</cp:revision>
  <dcterms:created xsi:type="dcterms:W3CDTF">2024-07-18T02:03:00Z</dcterms:created>
  <dcterms:modified xsi:type="dcterms:W3CDTF">2024-07-29T03:24:00Z</dcterms:modified>
</cp:coreProperties>
</file>